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24" w:rsidRPr="00AA2360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893E8C" w:rsidRPr="00AA2360">
        <w:rPr>
          <w:rFonts w:ascii="Times New Roman" w:eastAsia="Times New Roman" w:hAnsi="Times New Roman" w:cs="Times New Roman"/>
          <w:bCs/>
          <w:iCs/>
          <w:lang w:eastAsia="pl-PL"/>
        </w:rPr>
        <w:t>2</w:t>
      </w:r>
      <w:r w:rsidR="002251E0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bookmarkStart w:id="0" w:name="_GoBack"/>
      <w:bookmarkEnd w:id="0"/>
      <w:r w:rsidR="00893E8C" w:rsidRPr="00AA2360">
        <w:rPr>
          <w:rFonts w:ascii="Times New Roman" w:eastAsia="Times New Roman" w:hAnsi="Times New Roman" w:cs="Times New Roman"/>
          <w:bCs/>
          <w:iCs/>
          <w:lang w:eastAsia="pl-PL"/>
        </w:rPr>
        <w:t>.0</w:t>
      </w:r>
      <w:r w:rsidR="005327DF" w:rsidRPr="00AA2360">
        <w:rPr>
          <w:rFonts w:ascii="Times New Roman" w:eastAsia="Times New Roman" w:hAnsi="Times New Roman" w:cs="Times New Roman"/>
          <w:bCs/>
          <w:iCs/>
          <w:lang w:eastAsia="pl-PL"/>
        </w:rPr>
        <w:t>4</w:t>
      </w:r>
      <w:r w:rsidRPr="00AA2360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 w:rsidRPr="00AA2360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AA2360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8C">
        <w:rPr>
          <w:rFonts w:ascii="Times New Roman" w:hAnsi="Times New Roman" w:cs="Times New Roman"/>
          <w:b/>
          <w:sz w:val="24"/>
          <w:szCs w:val="24"/>
        </w:rPr>
        <w:t>adiunkt</w:t>
      </w:r>
    </w:p>
    <w:p w:rsidR="001507AD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5327DF" w:rsidRPr="005327DF">
        <w:rPr>
          <w:rFonts w:ascii="Times New Roman" w:hAnsi="Times New Roman" w:cs="Times New Roman"/>
          <w:b/>
          <w:sz w:val="24"/>
          <w:szCs w:val="24"/>
        </w:rPr>
        <w:t>K</w:t>
      </w:r>
      <w:r w:rsidR="0034282D">
        <w:rPr>
          <w:rFonts w:ascii="Times New Roman" w:hAnsi="Times New Roman" w:cs="Times New Roman"/>
          <w:b/>
          <w:sz w:val="24"/>
          <w:szCs w:val="24"/>
        </w:rPr>
        <w:t>linika Ginekologii</w:t>
      </w:r>
    </w:p>
    <w:p w:rsidR="00B610F2" w:rsidRDefault="005327DF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B610F2">
        <w:rPr>
          <w:rFonts w:ascii="Times New Roman" w:hAnsi="Times New Roman" w:cs="Times New Roman"/>
          <w:b/>
          <w:sz w:val="24"/>
          <w:szCs w:val="24"/>
        </w:rPr>
        <w:t xml:space="preserve">ydziału </w:t>
      </w:r>
      <w:r>
        <w:rPr>
          <w:rFonts w:ascii="Times New Roman" w:hAnsi="Times New Roman" w:cs="Times New Roman"/>
          <w:b/>
          <w:sz w:val="24"/>
          <w:szCs w:val="24"/>
        </w:rPr>
        <w:t xml:space="preserve">Lekarskiego </w:t>
      </w:r>
      <w:r w:rsidR="001507A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Data ogłoszenia: </w:t>
      </w:r>
      <w:r w:rsidR="00AA2360" w:rsidRPr="00AA2360">
        <w:rPr>
          <w:rFonts w:ascii="Times New Roman" w:hAnsi="Times New Roman" w:cs="Times New Roman"/>
          <w:b/>
        </w:rPr>
        <w:t>12.02</w:t>
      </w:r>
      <w:r w:rsidRPr="00AA2360">
        <w:rPr>
          <w:rFonts w:ascii="Times New Roman" w:hAnsi="Times New Roman" w:cs="Times New Roman"/>
          <w:b/>
        </w:rPr>
        <w:t>.201</w:t>
      </w:r>
      <w:r w:rsidR="00AA2360">
        <w:rPr>
          <w:rFonts w:ascii="Times New Roman" w:hAnsi="Times New Roman" w:cs="Times New Roman"/>
          <w:b/>
        </w:rPr>
        <w:t>9</w:t>
      </w:r>
      <w:r w:rsidRPr="00AA2360">
        <w:rPr>
          <w:rFonts w:ascii="Times New Roman" w:hAnsi="Times New Roman" w:cs="Times New Roman"/>
          <w:b/>
        </w:rPr>
        <w:t xml:space="preserve">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Termin składania ofert: </w:t>
      </w:r>
      <w:r w:rsidR="00AA2360" w:rsidRPr="00AA2360">
        <w:rPr>
          <w:rFonts w:ascii="Times New Roman" w:hAnsi="Times New Roman" w:cs="Times New Roman"/>
          <w:b/>
        </w:rPr>
        <w:t xml:space="preserve">14.03.2019 </w:t>
      </w:r>
      <w:r w:rsidRPr="00AA2360">
        <w:rPr>
          <w:rFonts w:ascii="Times New Roman" w:hAnsi="Times New Roman" w:cs="Times New Roman"/>
          <w:b/>
        </w:rPr>
        <w:t>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781BCE" w:rsidRDefault="00781BCE" w:rsidP="0078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</w:t>
      </w:r>
      <w:r w:rsidR="002F59B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2F59B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59B5" w:rsidRDefault="002F59B5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n. med. </w:t>
      </w:r>
      <w:r w:rsidR="0034282D">
        <w:rPr>
          <w:rFonts w:ascii="Times New Roman" w:hAnsi="Times New Roman" w:cs="Times New Roman"/>
          <w:sz w:val="24"/>
          <w:szCs w:val="24"/>
        </w:rPr>
        <w:t>Tomasz Goździewicz</w:t>
      </w:r>
    </w:p>
    <w:p w:rsidR="00781BCE" w:rsidRPr="007057C7" w:rsidRDefault="00781BCE" w:rsidP="00781B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0701B" w:rsidRPr="002F59B5" w:rsidRDefault="00781BCE" w:rsidP="00B07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701B">
        <w:rPr>
          <w:rFonts w:ascii="Times New Roman" w:hAnsi="Times New Roman" w:cs="Times New Roman"/>
          <w:sz w:val="24"/>
          <w:szCs w:val="24"/>
        </w:rPr>
        <w:t xml:space="preserve">Na ww. stanowisko pozytywnie zaopiniowano kandydaturę : </w:t>
      </w:r>
      <w:r w:rsidR="0034282D">
        <w:rPr>
          <w:rFonts w:ascii="Times New Roman" w:hAnsi="Times New Roman" w:cs="Times New Roman"/>
          <w:b/>
          <w:sz w:val="24"/>
          <w:szCs w:val="24"/>
        </w:rPr>
        <w:t>Pana</w:t>
      </w:r>
      <w:r w:rsidR="005327DF" w:rsidRPr="00532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01B" w:rsidRPr="00B0701B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34282D">
        <w:rPr>
          <w:rFonts w:ascii="Times New Roman" w:hAnsi="Times New Roman" w:cs="Times New Roman"/>
          <w:b/>
          <w:sz w:val="24"/>
          <w:szCs w:val="24"/>
        </w:rPr>
        <w:t>Tomasza Goździewicza</w:t>
      </w:r>
      <w:r w:rsidR="002F59B5" w:rsidRPr="002F59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C28" w:rsidRPr="00263C28" w:rsidRDefault="00263C28" w:rsidP="00263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32A" w:rsidRPr="00D2032A" w:rsidRDefault="00D2032A" w:rsidP="00D20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F7D" w:rsidRPr="00D2032A" w:rsidRDefault="001E2F7D" w:rsidP="00D20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CC51EE" w:rsidRDefault="00781BCE" w:rsidP="0078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781BCE" w:rsidRPr="002A057E" w:rsidRDefault="002F59B5" w:rsidP="00781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5327D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dr </w:t>
      </w:r>
      <w:r w:rsidR="005327DF">
        <w:rPr>
          <w:rFonts w:ascii="Times New Roman" w:hAnsi="Times New Roman" w:cs="Times New Roman"/>
        </w:rPr>
        <w:t xml:space="preserve">n. med. </w:t>
      </w:r>
      <w:r w:rsidR="0034282D">
        <w:rPr>
          <w:rFonts w:ascii="Times New Roman" w:hAnsi="Times New Roman" w:cs="Times New Roman"/>
        </w:rPr>
        <w:t>Tomasz Goździewicz</w:t>
      </w:r>
      <w:r w:rsidR="001507AD">
        <w:rPr>
          <w:rFonts w:ascii="Times New Roman" w:hAnsi="Times New Roman" w:cs="Times New Roman"/>
        </w:rPr>
        <w:t xml:space="preserve"> </w:t>
      </w:r>
      <w:r w:rsidR="005327DF">
        <w:rPr>
          <w:rFonts w:ascii="Times New Roman" w:hAnsi="Times New Roman" w:cs="Times New Roman"/>
        </w:rPr>
        <w:t>spełnia wymogi konkursu i jest jedynym kandydatem, który zgłosił się do konkursu.</w:t>
      </w: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67CB0"/>
    <w:rsid w:val="00044533"/>
    <w:rsid w:val="00045681"/>
    <w:rsid w:val="00075210"/>
    <w:rsid w:val="000C5407"/>
    <w:rsid w:val="00107261"/>
    <w:rsid w:val="00117359"/>
    <w:rsid w:val="00146322"/>
    <w:rsid w:val="001507AD"/>
    <w:rsid w:val="00176CC0"/>
    <w:rsid w:val="001A6711"/>
    <w:rsid w:val="001E2F7D"/>
    <w:rsid w:val="001F0B24"/>
    <w:rsid w:val="002251E0"/>
    <w:rsid w:val="00263C28"/>
    <w:rsid w:val="002A057E"/>
    <w:rsid w:val="002F59B5"/>
    <w:rsid w:val="003045E3"/>
    <w:rsid w:val="0034282D"/>
    <w:rsid w:val="003774EA"/>
    <w:rsid w:val="003C134B"/>
    <w:rsid w:val="003D6C75"/>
    <w:rsid w:val="003D6F9F"/>
    <w:rsid w:val="003F6671"/>
    <w:rsid w:val="00442E0E"/>
    <w:rsid w:val="00503943"/>
    <w:rsid w:val="005327DF"/>
    <w:rsid w:val="0059093E"/>
    <w:rsid w:val="005C5AD6"/>
    <w:rsid w:val="005F57F2"/>
    <w:rsid w:val="00635B58"/>
    <w:rsid w:val="00642829"/>
    <w:rsid w:val="00656816"/>
    <w:rsid w:val="00670EE9"/>
    <w:rsid w:val="00684B20"/>
    <w:rsid w:val="00696446"/>
    <w:rsid w:val="006F1113"/>
    <w:rsid w:val="006F4AB9"/>
    <w:rsid w:val="007057C7"/>
    <w:rsid w:val="00733372"/>
    <w:rsid w:val="00767CB0"/>
    <w:rsid w:val="00781BCE"/>
    <w:rsid w:val="00791FE2"/>
    <w:rsid w:val="00794D33"/>
    <w:rsid w:val="00840B62"/>
    <w:rsid w:val="0087107F"/>
    <w:rsid w:val="00884791"/>
    <w:rsid w:val="00893E8C"/>
    <w:rsid w:val="008C3EAF"/>
    <w:rsid w:val="0090126D"/>
    <w:rsid w:val="009528E6"/>
    <w:rsid w:val="0095701A"/>
    <w:rsid w:val="00A06557"/>
    <w:rsid w:val="00A44393"/>
    <w:rsid w:val="00AA2360"/>
    <w:rsid w:val="00B007B3"/>
    <w:rsid w:val="00B0701B"/>
    <w:rsid w:val="00B34979"/>
    <w:rsid w:val="00B610F2"/>
    <w:rsid w:val="00B709DC"/>
    <w:rsid w:val="00C14ACC"/>
    <w:rsid w:val="00C56621"/>
    <w:rsid w:val="00CC0426"/>
    <w:rsid w:val="00CC51EE"/>
    <w:rsid w:val="00CF1B70"/>
    <w:rsid w:val="00D2032A"/>
    <w:rsid w:val="00D27582"/>
    <w:rsid w:val="00D82FD0"/>
    <w:rsid w:val="00DE5DC2"/>
    <w:rsid w:val="00E50F61"/>
    <w:rsid w:val="00E572C3"/>
    <w:rsid w:val="00E71DA0"/>
    <w:rsid w:val="00E94923"/>
    <w:rsid w:val="00ED50BC"/>
    <w:rsid w:val="00EE3EC6"/>
    <w:rsid w:val="00F21742"/>
    <w:rsid w:val="00F3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8E8F"/>
  <w15:docId w15:val="{28B7F680-F290-46C2-A977-96A1921C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Justyna Mataj</cp:lastModifiedBy>
  <cp:revision>4</cp:revision>
  <cp:lastPrinted>2018-12-10T07:19:00Z</cp:lastPrinted>
  <dcterms:created xsi:type="dcterms:W3CDTF">2019-04-19T11:30:00Z</dcterms:created>
  <dcterms:modified xsi:type="dcterms:W3CDTF">2019-04-29T08:34:00Z</dcterms:modified>
</cp:coreProperties>
</file>