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B7D" w:rsidRDefault="008A498E">
      <w:r>
        <w:rPr>
          <w:rStyle w:val="text"/>
        </w:rPr>
        <w:t>Pragniemy przypomnieć, że przez cały rok akademicki wszystkich studentów i absolwentów wspiera uczelniane Biuro Karier. Chcemy, aby czas spędzony na Uniwersytecie Medycznym w Poznaniu pomógł Państwu w swobodnym wejściu na rynek pracy. Prosimy nie odkładać ważnych decyzji na przyszłość i już dziś skorzystać z oferty Biura Karier UMP.</w:t>
      </w:r>
      <w:r>
        <w:br/>
      </w:r>
      <w:r>
        <w:br/>
      </w:r>
      <w:r>
        <w:rPr>
          <w:rStyle w:val="text"/>
        </w:rPr>
        <w:t xml:space="preserve">Co miesiąc organizujemy szkolenia z zakresu miękkich kompetencji. W każdy wtorek doradca zawodowy czeka na dyżurze, aby udzielić wsparcia i pomocy podczas indywidualnych konsultacji - pomożemy zredagować CV i list motywacyjny, przygotować się do rozmowy kwalifikacyjnej, określić plany zawodowe oraz służymy ofertą bezpłatnego coachingu. Pragniemy podkreślić, że w trakcie dyżuru doradca postara się znaleźć odpowiedź na każde pytanie, z którym pojawi się student. W razie potrzeby pomoc może być udzielona także online pod adresem </w:t>
      </w:r>
      <w:hyperlink r:id="rId4" w:tgtFrame="_blank" w:history="1">
        <w:r>
          <w:rPr>
            <w:rStyle w:val="Hipercze"/>
          </w:rPr>
          <w:t>mrolska@ump.edu.pl</w:t>
        </w:r>
      </w:hyperlink>
      <w:r>
        <w:rPr>
          <w:rStyle w:val="text"/>
        </w:rPr>
        <w:t xml:space="preserve">. </w:t>
      </w:r>
      <w:r>
        <w:br/>
      </w:r>
      <w:r>
        <w:br/>
      </w:r>
      <w:r>
        <w:rPr>
          <w:rStyle w:val="text"/>
        </w:rPr>
        <w:t xml:space="preserve">Przez cały czas na stronie Biura Karier aktualizowane są oferty praktyk, staży i pracy. Wspieramy tych , którzy chcą rozpocząć przygodę z wolontariatem. Serdecznie zapraszam do udziału w organizowanych przez nas wydarzeniach. </w:t>
      </w:r>
      <w:r>
        <w:br/>
      </w:r>
      <w:r>
        <w:br/>
      </w:r>
      <w:r>
        <w:rPr>
          <w:rStyle w:val="text"/>
        </w:rPr>
        <w:t xml:space="preserve">Prosimy pamiętać, że nasze propozycje są absolutnie bezpłatne dla studentów. </w:t>
      </w:r>
      <w:r>
        <w:br/>
      </w:r>
      <w:r>
        <w:br/>
      </w:r>
      <w:r>
        <w:rPr>
          <w:rStyle w:val="text"/>
        </w:rPr>
        <w:t xml:space="preserve">Absolwentów zapraszamy do współpracy i zachęcamy do wypełnienie ankiet absolwenckich, które pomagają w budowaniu właściwych programów kształcenia. Jesteśmy otwarci na propozycje płynące od studentów – zachęcamy do zgłaszania swoich pomysłów. </w:t>
      </w:r>
      <w:r>
        <w:br/>
      </w:r>
      <w:r>
        <w:br/>
      </w:r>
      <w:r>
        <w:rPr>
          <w:rStyle w:val="text"/>
        </w:rPr>
        <w:t xml:space="preserve">Biuro Karier UMP mieści się w budynku Collegium Maius przy ul. Fredry 10 w pokoju 017 na parterze. </w:t>
      </w:r>
      <w:r>
        <w:br/>
      </w:r>
      <w:r>
        <w:rPr>
          <w:rStyle w:val="text"/>
        </w:rPr>
        <w:t xml:space="preserve">Kontakt mailowy: </w:t>
      </w:r>
      <w:hyperlink r:id="rId5" w:tgtFrame="_blank" w:history="1">
        <w:r>
          <w:rPr>
            <w:rStyle w:val="Hipercze"/>
          </w:rPr>
          <w:t>promocja@ump.edu.pl</w:t>
        </w:r>
      </w:hyperlink>
      <w:r>
        <w:rPr>
          <w:rStyle w:val="text"/>
        </w:rPr>
        <w:t>.</w:t>
      </w:r>
      <w:bookmarkStart w:id="0" w:name="_GoBack"/>
      <w:bookmarkEnd w:id="0"/>
    </w:p>
    <w:sectPr w:rsidR="008C5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8E"/>
    <w:rsid w:val="00654936"/>
    <w:rsid w:val="008A498E"/>
    <w:rsid w:val="00C3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62BEC-E519-4749-90E0-465FD270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">
    <w:name w:val="text"/>
    <w:basedOn w:val="Domylnaczcionkaakapitu"/>
    <w:rsid w:val="008A498E"/>
  </w:style>
  <w:style w:type="character" w:styleId="Hipercze">
    <w:name w:val="Hyperlink"/>
    <w:basedOn w:val="Domylnaczcionkaakapitu"/>
    <w:uiPriority w:val="99"/>
    <w:semiHidden/>
    <w:unhideWhenUsed/>
    <w:rsid w:val="008A4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mocja@ump.edu.pl" TargetMode="External"/><Relationship Id="rId4" Type="http://schemas.openxmlformats.org/officeDocument/2006/relationships/hyperlink" Target="mailto:mrolska@um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bebo@wp.pl</dc:creator>
  <cp:keywords/>
  <dc:description/>
  <cp:lastModifiedBy>bebo@wp.pl</cp:lastModifiedBy>
  <cp:revision>1</cp:revision>
  <dcterms:created xsi:type="dcterms:W3CDTF">2020-12-06T12:55:00Z</dcterms:created>
  <dcterms:modified xsi:type="dcterms:W3CDTF">2020-12-06T12:55:00Z</dcterms:modified>
</cp:coreProperties>
</file>