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E6C9D8" w14:textId="024B0B79" w:rsidR="004804A2" w:rsidRPr="005868A4" w:rsidRDefault="004804A2" w:rsidP="004804A2">
      <w:pPr>
        <w:widowControl w:val="0"/>
        <w:jc w:val="both"/>
        <w:rPr>
          <w:rFonts w:eastAsia="Times New Roman" w:cs="Times New Roman"/>
          <w:b/>
          <w:color w:val="auto"/>
          <w:lang w:val="en-US"/>
        </w:rPr>
      </w:pPr>
      <w:r w:rsidRPr="005868A4">
        <w:rPr>
          <w:rFonts w:eastAsia="Times New Roman" w:cs="Times New Roman"/>
          <w:b/>
          <w:color w:val="auto"/>
          <w:lang w:val="en-US"/>
        </w:rPr>
        <w:t xml:space="preserve">Andrea R. </w:t>
      </w:r>
      <w:proofErr w:type="spellStart"/>
      <w:proofErr w:type="gramStart"/>
      <w:r w:rsidRPr="005868A4">
        <w:rPr>
          <w:rFonts w:eastAsia="Times New Roman" w:cs="Times New Roman"/>
          <w:b/>
          <w:color w:val="auto"/>
          <w:lang w:val="en-US"/>
        </w:rPr>
        <w:t>Genazzani</w:t>
      </w:r>
      <w:proofErr w:type="spellEnd"/>
      <w:r w:rsidR="005868A4">
        <w:rPr>
          <w:rFonts w:eastAsia="Times New Roman" w:cs="Times New Roman"/>
          <w:b/>
          <w:color w:val="auto"/>
          <w:lang w:val="en-US"/>
        </w:rPr>
        <w:t xml:space="preserve"> </w:t>
      </w:r>
      <w:r w:rsidRPr="005868A4">
        <w:rPr>
          <w:rFonts w:eastAsia="Times New Roman" w:cs="Times New Roman"/>
          <w:b/>
          <w:color w:val="auto"/>
          <w:lang w:val="en-US"/>
        </w:rPr>
        <w:t xml:space="preserve"> </w:t>
      </w:r>
      <w:proofErr w:type="spellStart"/>
      <w:r w:rsidRPr="005868A4">
        <w:rPr>
          <w:rFonts w:eastAsia="Times New Roman" w:cs="Times New Roman"/>
          <w:b/>
          <w:color w:val="auto"/>
          <w:lang w:val="en-US"/>
        </w:rPr>
        <w:t>MD</w:t>
      </w:r>
      <w:proofErr w:type="gramEnd"/>
      <w:r w:rsidRPr="005868A4">
        <w:rPr>
          <w:rFonts w:eastAsia="Times New Roman" w:cs="Times New Roman"/>
          <w:b/>
          <w:color w:val="auto"/>
          <w:lang w:val="en-US"/>
        </w:rPr>
        <w:t>,PhD</w:t>
      </w:r>
      <w:proofErr w:type="spellEnd"/>
      <w:r w:rsidRPr="005868A4">
        <w:rPr>
          <w:rFonts w:eastAsia="Times New Roman" w:cs="Times New Roman"/>
          <w:b/>
          <w:color w:val="auto"/>
          <w:lang w:val="en-US"/>
        </w:rPr>
        <w:t xml:space="preserve"> </w:t>
      </w:r>
      <w:proofErr w:type="spellStart"/>
      <w:r w:rsidRPr="005868A4">
        <w:rPr>
          <w:rFonts w:eastAsia="Times New Roman" w:cs="Times New Roman"/>
          <w:b/>
          <w:color w:val="auto"/>
          <w:lang w:val="en-US"/>
        </w:rPr>
        <w:t>HcD</w:t>
      </w:r>
      <w:proofErr w:type="spellEnd"/>
      <w:r w:rsidRPr="005868A4">
        <w:rPr>
          <w:rFonts w:eastAsia="Times New Roman" w:cs="Times New Roman"/>
          <w:b/>
          <w:color w:val="auto"/>
          <w:lang w:val="en-US"/>
        </w:rPr>
        <w:t>, FRCOG, FACOG</w:t>
      </w:r>
      <w:r w:rsidRPr="005868A4">
        <w:rPr>
          <w:rFonts w:ascii="MS Mincho" w:eastAsia="MS Mincho" w:hAnsi="MS Mincho" w:cs="MS Mincho" w:hint="eastAsia"/>
          <w:b/>
          <w:color w:val="auto"/>
          <w:lang w:val="en-US"/>
        </w:rPr>
        <w:t> </w:t>
      </w:r>
    </w:p>
    <w:p w14:paraId="62DA543C" w14:textId="77777777" w:rsidR="004804A2" w:rsidRPr="005868A4" w:rsidRDefault="004804A2" w:rsidP="004804A2">
      <w:pPr>
        <w:widowControl w:val="0"/>
        <w:jc w:val="both"/>
        <w:rPr>
          <w:b/>
          <w:color w:val="auto"/>
        </w:rPr>
      </w:pPr>
      <w:r w:rsidRPr="005868A4">
        <w:rPr>
          <w:rFonts w:eastAsia="Times New Roman" w:cs="Times New Roman"/>
          <w:b/>
          <w:color w:val="auto"/>
        </w:rPr>
        <w:t xml:space="preserve">Profesor Nauk Medycznych, </w:t>
      </w:r>
    </w:p>
    <w:p w14:paraId="6CDE69CC" w14:textId="77777777" w:rsidR="004804A2" w:rsidRPr="005868A4" w:rsidRDefault="004804A2" w:rsidP="004804A2">
      <w:pPr>
        <w:widowControl w:val="0"/>
        <w:jc w:val="both"/>
        <w:rPr>
          <w:rFonts w:eastAsia="Times New Roman" w:cs="Times New Roman"/>
          <w:b/>
          <w:color w:val="auto"/>
        </w:rPr>
      </w:pPr>
      <w:r w:rsidRPr="005868A4">
        <w:rPr>
          <w:rFonts w:eastAsia="Times New Roman" w:cs="Times New Roman"/>
          <w:b/>
          <w:color w:val="auto"/>
        </w:rPr>
        <w:t>Były Kierownik Kliniki Ginekologii i Położnictwa</w:t>
      </w:r>
    </w:p>
    <w:p w14:paraId="2B8D9572" w14:textId="77777777" w:rsidR="004804A2" w:rsidRPr="005868A4" w:rsidRDefault="004804A2" w:rsidP="004804A2">
      <w:pPr>
        <w:widowControl w:val="0"/>
        <w:jc w:val="both"/>
        <w:rPr>
          <w:rFonts w:eastAsia="Times New Roman" w:cs="Times New Roman"/>
          <w:b/>
          <w:color w:val="auto"/>
        </w:rPr>
      </w:pPr>
      <w:r w:rsidRPr="005868A4">
        <w:rPr>
          <w:rFonts w:eastAsia="Times New Roman" w:cs="Times New Roman"/>
          <w:b/>
          <w:color w:val="auto"/>
        </w:rPr>
        <w:t>Uniwersytetu w Pizie, Włochy</w:t>
      </w:r>
    </w:p>
    <w:p w14:paraId="71AB0443" w14:textId="77777777" w:rsidR="004804A2" w:rsidRPr="005868A4" w:rsidRDefault="004804A2" w:rsidP="004804A2">
      <w:pPr>
        <w:rPr>
          <w:b/>
        </w:rPr>
      </w:pPr>
      <w:r w:rsidRPr="005868A4">
        <w:rPr>
          <w:b/>
        </w:rPr>
        <w:t xml:space="preserve">Emerytowany Profesor Uniwersytetu w Pizie, Włochy      </w:t>
      </w:r>
    </w:p>
    <w:p w14:paraId="59A11E8D" w14:textId="77777777" w:rsidR="004804A2" w:rsidRDefault="004804A2" w:rsidP="004804A2"/>
    <w:p w14:paraId="151DF42C" w14:textId="7B304067" w:rsidR="004804A2" w:rsidRPr="0025196F" w:rsidRDefault="004804A2" w:rsidP="004804A2">
      <w:r>
        <w:t xml:space="preserve">                    Profesor Andrea R. </w:t>
      </w:r>
      <w:proofErr w:type="spellStart"/>
      <w:r>
        <w:t>Genazzani</w:t>
      </w:r>
      <w:proofErr w:type="spellEnd"/>
      <w:r>
        <w:t xml:space="preserve"> jest absolwentem Uniwersytetu w Sienie we Włoszech w roku 1966. </w:t>
      </w:r>
      <w:r w:rsidRPr="0025196F">
        <w:t>Specjalizację z zakresu ginekologii i położnictwa odbył w wymienionym Uniwersytecie. W 1972 roku otrzymał tytuł doktora nauk medycznych na Uniwersytecie w Lozannie w Szwajcarii.  Uzyskał również specjaliz</w:t>
      </w:r>
      <w:r>
        <w:t xml:space="preserve">ację z zakresu endokrynologii. </w:t>
      </w:r>
      <w:r w:rsidRPr="0025196F">
        <w:t>W roku 1980 uzyskał tytuł Profesora i zosta</w:t>
      </w:r>
      <w:r>
        <w:t>ł</w:t>
      </w:r>
      <w:r w:rsidRPr="0025196F">
        <w:t xml:space="preserve"> nominowany na stanowisko Kierownika Kliniki Położnictwa i Gine</w:t>
      </w:r>
      <w:r>
        <w:t xml:space="preserve">kologii Uniwersytetu w </w:t>
      </w:r>
      <w:proofErr w:type="spellStart"/>
      <w:r>
        <w:t>Cagliari</w:t>
      </w:r>
      <w:proofErr w:type="spellEnd"/>
      <w:r w:rsidRPr="0025196F">
        <w:t>, Włochy. Natomiast w latach 1982- 1993 pełnił funkcję Kierownika Kliniki Położnictwa i Ginekologii Uniwersytetu w Modenie, Włochy. W roku 1994</w:t>
      </w:r>
      <w:r>
        <w:t xml:space="preserve"> otrzymał nominację na funkcję </w:t>
      </w:r>
      <w:r w:rsidRPr="0025196F">
        <w:t xml:space="preserve">Kierownika Kliniki Położnictwa i Ginekologii Uniwersytetu w Pizie, Włochy, którą pełnił do czasu przejścia na emeryturę w roku 2012.  </w:t>
      </w:r>
    </w:p>
    <w:p w14:paraId="392CF382" w14:textId="32546030" w:rsidR="004804A2" w:rsidRPr="0025196F" w:rsidRDefault="004804A2" w:rsidP="004804A2">
      <w:pPr>
        <w:jc w:val="both"/>
      </w:pPr>
      <w:r w:rsidRPr="0025196F">
        <w:t xml:space="preserve">       </w:t>
      </w:r>
      <w:r>
        <w:t xml:space="preserve">            </w:t>
      </w:r>
      <w:r w:rsidRPr="0025196F">
        <w:t xml:space="preserve">Profesor </w:t>
      </w:r>
      <w:proofErr w:type="spellStart"/>
      <w:r w:rsidRPr="0025196F">
        <w:t>Genazzani</w:t>
      </w:r>
      <w:proofErr w:type="spellEnd"/>
      <w:r w:rsidRPr="0025196F">
        <w:t xml:space="preserve"> </w:t>
      </w:r>
      <w:proofErr w:type="spellStart"/>
      <w:r>
        <w:t>wróznia</w:t>
      </w:r>
      <w:proofErr w:type="spellEnd"/>
      <w:r>
        <w:t xml:space="preserve"> się imponującym dorobkiem naukowym. J</w:t>
      </w:r>
      <w:r w:rsidRPr="0025196F">
        <w:t xml:space="preserve">est autorem </w:t>
      </w:r>
      <w:r>
        <w:t>854</w:t>
      </w:r>
      <w:r w:rsidRPr="0025196F">
        <w:t xml:space="preserve"> publikacji indeksowanych w ISI</w:t>
      </w:r>
      <w:r>
        <w:t xml:space="preserve"> znajdujących się w bazie </w:t>
      </w:r>
      <w:proofErr w:type="spellStart"/>
      <w:r>
        <w:t>PubMed</w:t>
      </w:r>
      <w:proofErr w:type="spellEnd"/>
      <w:r w:rsidRPr="0025196F">
        <w:t>. Obecnie</w:t>
      </w:r>
      <w:r>
        <w:t xml:space="preserve"> wskaźnik </w:t>
      </w:r>
      <w:proofErr w:type="spellStart"/>
      <w:r>
        <w:t>cytowań</w:t>
      </w:r>
      <w:proofErr w:type="spellEnd"/>
      <w:r>
        <w:t xml:space="preserve"> </w:t>
      </w:r>
      <w:proofErr w:type="gramStart"/>
      <w:r>
        <w:t>wynosi  21</w:t>
      </w:r>
      <w:proofErr w:type="gramEnd"/>
      <w:r>
        <w:t xml:space="preserve"> 854, natomiast index Hirscha 69</w:t>
      </w:r>
      <w:r w:rsidRPr="0025196F">
        <w:t>.</w:t>
      </w:r>
      <w:r>
        <w:t xml:space="preserve"> </w:t>
      </w:r>
      <w:r w:rsidRPr="0025196F">
        <w:t xml:space="preserve">Jest redaktorem </w:t>
      </w:r>
      <w:r>
        <w:t>54</w:t>
      </w:r>
      <w:r w:rsidRPr="0025196F">
        <w:t xml:space="preserve"> książek medycznych. Dorobek naukowy Profesora </w:t>
      </w:r>
      <w:proofErr w:type="spellStart"/>
      <w:proofErr w:type="gramStart"/>
      <w:r w:rsidRPr="0025196F">
        <w:t>Genazzani</w:t>
      </w:r>
      <w:proofErr w:type="spellEnd"/>
      <w:r w:rsidRPr="0025196F">
        <w:t xml:space="preserve">  obejmuje</w:t>
      </w:r>
      <w:proofErr w:type="gramEnd"/>
      <w:r w:rsidRPr="0025196F">
        <w:t xml:space="preserve"> problematykę </w:t>
      </w:r>
      <w:r>
        <w:t xml:space="preserve">szeroko rozumianej </w:t>
      </w:r>
      <w:r w:rsidRPr="0025196F">
        <w:t>endokrynologii ginekologiczne</w:t>
      </w:r>
      <w:r>
        <w:t xml:space="preserve">j : </w:t>
      </w:r>
      <w:r w:rsidRPr="0025196F">
        <w:t>menopauzy,</w:t>
      </w:r>
      <w:r>
        <w:t xml:space="preserve"> hormonalnej</w:t>
      </w:r>
      <w:r w:rsidR="005868A4">
        <w:t xml:space="preserve"> </w:t>
      </w:r>
      <w:r>
        <w:t>terapii zastę</w:t>
      </w:r>
      <w:r w:rsidRPr="0025196F">
        <w:t>pczej, neuroendokrynologi</w:t>
      </w:r>
      <w:r w:rsidR="005868A4">
        <w:t>cznego podłoża funkcji i dysfunkcji rozrodczych</w:t>
      </w:r>
      <w:r>
        <w:t xml:space="preserve">, endokrynologii ciąży. Profesor Andrea R.  </w:t>
      </w:r>
      <w:proofErr w:type="spellStart"/>
      <w:r>
        <w:t>Genazzani</w:t>
      </w:r>
      <w:proofErr w:type="spellEnd"/>
      <w:r>
        <w:t xml:space="preserve"> to wybitna postać naukowca i klinicysty w endokrynologii ginekologicznej o wymiarze światowym. </w:t>
      </w:r>
      <w:r w:rsidRPr="0025196F">
        <w:t xml:space="preserve"> </w:t>
      </w:r>
    </w:p>
    <w:p w14:paraId="0C868C8F" w14:textId="0F797822" w:rsidR="004804A2" w:rsidRPr="0025196F" w:rsidRDefault="004804A2" w:rsidP="004804A2">
      <w:pPr>
        <w:jc w:val="both"/>
      </w:pPr>
      <w:r>
        <w:t xml:space="preserve">                   Profesor </w:t>
      </w:r>
      <w:proofErr w:type="spellStart"/>
      <w:r>
        <w:t>Genazzani</w:t>
      </w:r>
      <w:proofErr w:type="spellEnd"/>
      <w:r>
        <w:t xml:space="preserve"> </w:t>
      </w:r>
      <w:proofErr w:type="gramStart"/>
      <w:r>
        <w:t>był</w:t>
      </w:r>
      <w:r w:rsidRPr="0025196F">
        <w:t xml:space="preserve"> </w:t>
      </w:r>
      <w:r>
        <w:t xml:space="preserve"> założycielem</w:t>
      </w:r>
      <w:proofErr w:type="gramEnd"/>
      <w:r>
        <w:t xml:space="preserve"> i </w:t>
      </w:r>
      <w:r w:rsidRPr="0025196F">
        <w:t>redaktorem naczelnym (Editor-In-Chief) czasopisma naukowego „</w:t>
      </w:r>
      <w:proofErr w:type="spellStart"/>
      <w:r w:rsidRPr="0025196F">
        <w:t>Gynecological</w:t>
      </w:r>
      <w:proofErr w:type="spellEnd"/>
      <w:r w:rsidRPr="0025196F">
        <w:t xml:space="preserve"> </w:t>
      </w:r>
      <w:proofErr w:type="spellStart"/>
      <w:r w:rsidRPr="0025196F">
        <w:t>Endocrinology</w:t>
      </w:r>
      <w:proofErr w:type="spellEnd"/>
      <w:r w:rsidRPr="0025196F">
        <w:t>“</w:t>
      </w:r>
      <w:r>
        <w:t xml:space="preserve"> w latach 1987-2019</w:t>
      </w:r>
      <w:r w:rsidRPr="0025196F">
        <w:t>.</w:t>
      </w:r>
      <w:r>
        <w:t xml:space="preserve"> Od 2020 roku jest redaktorem naczelnym czasopisma „</w:t>
      </w:r>
      <w:proofErr w:type="spellStart"/>
      <w:r>
        <w:t>Gynecological</w:t>
      </w:r>
      <w:proofErr w:type="spellEnd"/>
      <w:r>
        <w:t xml:space="preserve"> and </w:t>
      </w:r>
      <w:proofErr w:type="spellStart"/>
      <w:r>
        <w:t>Reproductive</w:t>
      </w:r>
      <w:proofErr w:type="spellEnd"/>
      <w:r>
        <w:t xml:space="preserve"> </w:t>
      </w:r>
      <w:proofErr w:type="spellStart"/>
      <w:r>
        <w:t>Endocrinology</w:t>
      </w:r>
      <w:proofErr w:type="spellEnd"/>
      <w:r>
        <w:t xml:space="preserve"> and </w:t>
      </w:r>
      <w:proofErr w:type="spellStart"/>
      <w:proofErr w:type="gramStart"/>
      <w:r>
        <w:t>Metabolism</w:t>
      </w:r>
      <w:proofErr w:type="spellEnd"/>
      <w:r>
        <w:t>“</w:t>
      </w:r>
      <w:proofErr w:type="gramEnd"/>
      <w:r>
        <w:t>.</w:t>
      </w:r>
      <w:r w:rsidRPr="0025196F">
        <w:t xml:space="preserve"> </w:t>
      </w:r>
    </w:p>
    <w:p w14:paraId="277D03DB" w14:textId="58DB496C" w:rsidR="004804A2" w:rsidRPr="0025196F" w:rsidRDefault="004804A2" w:rsidP="004804A2">
      <w:pPr>
        <w:jc w:val="both"/>
      </w:pPr>
      <w:r>
        <w:t xml:space="preserve">                   </w:t>
      </w:r>
      <w:r w:rsidRPr="0025196F">
        <w:t>Pełni funkcję pr</w:t>
      </w:r>
      <w:r>
        <w:t>ezydenta 2 prestiżowych w skal</w:t>
      </w:r>
      <w:r w:rsidRPr="0025196F">
        <w:t xml:space="preserve">i </w:t>
      </w:r>
      <w:proofErr w:type="spellStart"/>
      <w:r w:rsidRPr="0025196F">
        <w:t>euroepejskiej</w:t>
      </w:r>
      <w:proofErr w:type="spellEnd"/>
      <w:r>
        <w:t xml:space="preserve"> i światowej</w:t>
      </w:r>
      <w:r w:rsidRPr="0025196F">
        <w:t xml:space="preserve"> towarzystw naukowych takich </w:t>
      </w:r>
      <w:proofErr w:type="gramStart"/>
      <w:r w:rsidRPr="0025196F">
        <w:t>jak :</w:t>
      </w:r>
      <w:proofErr w:type="gramEnd"/>
      <w:r>
        <w:t xml:space="preserve"> </w:t>
      </w:r>
      <w:proofErr w:type="spellStart"/>
      <w:r w:rsidRPr="0025196F">
        <w:t>European</w:t>
      </w:r>
      <w:proofErr w:type="spellEnd"/>
      <w:r w:rsidRPr="0025196F">
        <w:t xml:space="preserve"> </w:t>
      </w:r>
      <w:proofErr w:type="spellStart"/>
      <w:r w:rsidRPr="0025196F">
        <w:t>Society</w:t>
      </w:r>
      <w:proofErr w:type="spellEnd"/>
      <w:r w:rsidRPr="0025196F">
        <w:t xml:space="preserve"> of </w:t>
      </w:r>
      <w:proofErr w:type="spellStart"/>
      <w:r w:rsidRPr="0025196F">
        <w:t>Gynecology</w:t>
      </w:r>
      <w:proofErr w:type="spellEnd"/>
      <w:r>
        <w:t xml:space="preserve"> (ESG) oraz </w:t>
      </w:r>
      <w:r w:rsidRPr="0025196F">
        <w:t xml:space="preserve">International </w:t>
      </w:r>
      <w:proofErr w:type="spellStart"/>
      <w:r w:rsidRPr="0025196F">
        <w:t>Society</w:t>
      </w:r>
      <w:proofErr w:type="spellEnd"/>
      <w:r w:rsidRPr="0025196F">
        <w:t xml:space="preserve"> of </w:t>
      </w:r>
      <w:proofErr w:type="spellStart"/>
      <w:r w:rsidRPr="0025196F">
        <w:t>Gynecological</w:t>
      </w:r>
      <w:proofErr w:type="spellEnd"/>
      <w:r w:rsidRPr="0025196F">
        <w:t xml:space="preserve"> </w:t>
      </w:r>
      <w:proofErr w:type="spellStart"/>
      <w:r w:rsidRPr="0025196F">
        <w:t>Endocrinology</w:t>
      </w:r>
      <w:proofErr w:type="spellEnd"/>
      <w:r>
        <w:t xml:space="preserve"> (ISGE). Jest członkiem honorowym Polskiego Towarzystwa Endokrynologii Ginekologicznej. </w:t>
      </w:r>
      <w:r w:rsidRPr="0025196F">
        <w:t xml:space="preserve">W 1994 roku został nominowany na doktora honoris causa Akademii Medycznej we Wrocławiu. </w:t>
      </w:r>
    </w:p>
    <w:p w14:paraId="5ED3CCEF" w14:textId="476CF386" w:rsidR="004804A2" w:rsidRPr="0025196F" w:rsidRDefault="004804A2" w:rsidP="004804A2">
      <w:pPr>
        <w:jc w:val="both"/>
      </w:pPr>
      <w:r w:rsidRPr="0025196F">
        <w:t xml:space="preserve">     </w:t>
      </w:r>
      <w:r>
        <w:t xml:space="preserve">            </w:t>
      </w:r>
      <w:r w:rsidRPr="0025196F">
        <w:t xml:space="preserve">Profesor </w:t>
      </w:r>
      <w:proofErr w:type="spellStart"/>
      <w:r w:rsidRPr="0025196F">
        <w:t>Genazzani</w:t>
      </w:r>
      <w:proofErr w:type="spellEnd"/>
      <w:r w:rsidRPr="0025196F">
        <w:t xml:space="preserve"> od wielu lat aktywnie działa na rzecz Uniwersytetu Medycznego w Poznaniu. W istotny sposób wspierał i wspiera możliwość odbycia stypendiów naukowych przez pracowników UMP</w:t>
      </w:r>
      <w:r>
        <w:t xml:space="preserve">. Dzięki uprzejmości i zaangażowaniu Profesora </w:t>
      </w:r>
      <w:proofErr w:type="spellStart"/>
      <w:r>
        <w:t>Genazzani</w:t>
      </w:r>
      <w:proofErr w:type="spellEnd"/>
      <w:r>
        <w:t xml:space="preserve"> w 2010 roku podpisano między naszym Uniwersytetem a Uniwersytetem w Pizie umowę dotyczącą wymiany studentów oraz pracowników Uniwersytetu w ramach programu Erasmus. </w:t>
      </w:r>
    </w:p>
    <w:p w14:paraId="7E69DF03" w14:textId="4B1E603B" w:rsidR="004804A2" w:rsidRPr="0025196F" w:rsidRDefault="004804A2" w:rsidP="004804A2">
      <w:pPr>
        <w:jc w:val="both"/>
      </w:pPr>
      <w:r>
        <w:t xml:space="preserve">                 </w:t>
      </w:r>
      <w:r w:rsidRPr="0025196F">
        <w:t>Profesor Andrea</w:t>
      </w:r>
      <w:r>
        <w:t xml:space="preserve"> R. </w:t>
      </w:r>
      <w:proofErr w:type="spellStart"/>
      <w:r w:rsidRPr="0025196F">
        <w:t>Genazzani</w:t>
      </w:r>
      <w:proofErr w:type="spellEnd"/>
      <w:r w:rsidRPr="0025196F">
        <w:t xml:space="preserve"> gościł 6–</w:t>
      </w:r>
      <w:proofErr w:type="spellStart"/>
      <w:r w:rsidRPr="0025196F">
        <w:t>cio</w:t>
      </w:r>
      <w:proofErr w:type="spellEnd"/>
      <w:r w:rsidRPr="0025196F">
        <w:t xml:space="preserve"> krotnie</w:t>
      </w:r>
      <w:r>
        <w:t xml:space="preserve"> (w latach 2012-2017)</w:t>
      </w:r>
      <w:r w:rsidRPr="0025196F">
        <w:t xml:space="preserve"> w Poznaniu jako wykładowca</w:t>
      </w:r>
      <w:r>
        <w:t xml:space="preserve"> podczas Kongresów</w:t>
      </w:r>
      <w:r w:rsidRPr="0025196F">
        <w:t xml:space="preserve"> Polskiego Towarzystwa Endokrynologii Ginekologicznej</w:t>
      </w:r>
      <w:r>
        <w:t>, którego jest członkiem honorowym</w:t>
      </w:r>
      <w:r w:rsidRPr="0025196F">
        <w:t>. Kongres</w:t>
      </w:r>
      <w:r>
        <w:t>y te</w:t>
      </w:r>
      <w:r w:rsidRPr="0025196F">
        <w:t xml:space="preserve"> był</w:t>
      </w:r>
      <w:r>
        <w:t xml:space="preserve">y współorganizowane </w:t>
      </w:r>
      <w:r w:rsidRPr="0025196F">
        <w:t xml:space="preserve">przez Katedrę i Klinikę Endokrynologii Ginekologicznej UMP. </w:t>
      </w:r>
    </w:p>
    <w:p w14:paraId="1A6975F2" w14:textId="41932FFE" w:rsidR="005868A4" w:rsidRDefault="004804A2" w:rsidP="005868A4">
      <w:pPr>
        <w:jc w:val="both"/>
      </w:pPr>
      <w:r>
        <w:t xml:space="preserve">               Współ</w:t>
      </w:r>
      <w:r w:rsidRPr="0025196F">
        <w:t xml:space="preserve">praca naukowa z Profesorem </w:t>
      </w:r>
      <w:proofErr w:type="spellStart"/>
      <w:r w:rsidRPr="0025196F">
        <w:t>Ge</w:t>
      </w:r>
      <w:r>
        <w:t>nazzani</w:t>
      </w:r>
      <w:proofErr w:type="spellEnd"/>
      <w:r>
        <w:t xml:space="preserve"> trwa nieprzerwanie od 24</w:t>
      </w:r>
      <w:r w:rsidRPr="0025196F">
        <w:t xml:space="preserve"> lat. Ponadto dzięki zaangażowaniu i uprzejmości Profesora </w:t>
      </w:r>
      <w:proofErr w:type="spellStart"/>
      <w:r w:rsidRPr="0025196F">
        <w:t>Genazzani</w:t>
      </w:r>
      <w:proofErr w:type="spellEnd"/>
      <w:r w:rsidRPr="0025196F">
        <w:t xml:space="preserve"> polscy naukowcy w tym z Uniwersytetu Medycznego w Poznaniu byli i są wielokrotnie zapraszani jako wykładowcy </w:t>
      </w:r>
      <w:r>
        <w:t xml:space="preserve">oraz organizatorzy Sesji Polskich </w:t>
      </w:r>
      <w:r w:rsidRPr="0025196F">
        <w:t xml:space="preserve">na kongresach organizowanych przez </w:t>
      </w:r>
      <w:r w:rsidR="000F104D">
        <w:t>ISGE i ESG</w:t>
      </w:r>
      <w:r w:rsidR="005868A4">
        <w:t>.</w:t>
      </w:r>
    </w:p>
    <w:sectPr w:rsidR="00586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BA5"/>
    <w:rsid w:val="000637C4"/>
    <w:rsid w:val="000826F8"/>
    <w:rsid w:val="000F104D"/>
    <w:rsid w:val="004804A2"/>
    <w:rsid w:val="005868A4"/>
    <w:rsid w:val="0062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487C02"/>
  <w15:chartTrackingRefBased/>
  <w15:docId w15:val="{254119AE-3C53-D842-9897-9A34DA38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804A2"/>
    <w:rPr>
      <w:rFonts w:ascii="Cambria" w:eastAsia="Cambria" w:hAnsi="Cambria" w:cs="Cambria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487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Blazej Meczekalski</dc:creator>
  <cp:keywords/>
  <dc:description/>
  <cp:lastModifiedBy>Blazej Meczekalski</cp:lastModifiedBy>
  <cp:revision>4</cp:revision>
  <dcterms:created xsi:type="dcterms:W3CDTF">2021-08-20T08:37:00Z</dcterms:created>
  <dcterms:modified xsi:type="dcterms:W3CDTF">2021-08-29T11:39:00Z</dcterms:modified>
</cp:coreProperties>
</file>